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D3B" w:rsidRPr="00CE212C" w:rsidRDefault="00ED5D3B" w:rsidP="00ED5D3B">
      <w:pPr>
        <w:jc w:val="center"/>
        <w:rPr>
          <w:b/>
          <w:sz w:val="22"/>
          <w:szCs w:val="22"/>
        </w:rPr>
      </w:pPr>
      <w:bookmarkStart w:id="0" w:name="_GoBack"/>
      <w:bookmarkEnd w:id="0"/>
      <w:r w:rsidRPr="00CE212C">
        <w:rPr>
          <w:b/>
          <w:sz w:val="22"/>
          <w:szCs w:val="22"/>
        </w:rPr>
        <w:t>ПРОГРАММА</w:t>
      </w:r>
    </w:p>
    <w:p w:rsidR="00ED5D3B" w:rsidRPr="00CE212C" w:rsidRDefault="00346B52" w:rsidP="00ED5D3B">
      <w:pPr>
        <w:jc w:val="center"/>
        <w:rPr>
          <w:b/>
          <w:sz w:val="22"/>
          <w:szCs w:val="22"/>
        </w:rPr>
      </w:pPr>
      <w:r w:rsidRPr="00CE212C">
        <w:rPr>
          <w:b/>
          <w:sz w:val="22"/>
          <w:szCs w:val="22"/>
        </w:rPr>
        <w:t>п</w:t>
      </w:r>
      <w:r w:rsidR="00ED5D3B" w:rsidRPr="00CE212C">
        <w:rPr>
          <w:b/>
          <w:sz w:val="22"/>
          <w:szCs w:val="22"/>
        </w:rPr>
        <w:t>о основному богословию</w:t>
      </w:r>
    </w:p>
    <w:p w:rsidR="00ED5D3B" w:rsidRPr="00CE212C" w:rsidRDefault="00ED5D3B">
      <w:pPr>
        <w:rPr>
          <w:sz w:val="22"/>
          <w:szCs w:val="22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813"/>
        <w:gridCol w:w="7942"/>
        <w:gridCol w:w="1134"/>
      </w:tblGrid>
      <w:tr w:rsidR="000177A6" w:rsidRPr="00CE212C" w:rsidTr="00CE212C">
        <w:tc>
          <w:tcPr>
            <w:tcW w:w="813" w:type="dxa"/>
          </w:tcPr>
          <w:p w:rsidR="000177A6" w:rsidRPr="00CE212C" w:rsidRDefault="000177A6" w:rsidP="005507DE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№ </w:t>
            </w:r>
            <w:proofErr w:type="gramStart"/>
            <w:r w:rsidRPr="00CE212C">
              <w:rPr>
                <w:sz w:val="22"/>
                <w:szCs w:val="22"/>
              </w:rPr>
              <w:t>П</w:t>
            </w:r>
            <w:proofErr w:type="gramEnd"/>
            <w:r w:rsidRPr="00CE212C">
              <w:rPr>
                <w:sz w:val="22"/>
                <w:szCs w:val="22"/>
              </w:rPr>
              <w:t>/П</w:t>
            </w:r>
          </w:p>
        </w:tc>
        <w:tc>
          <w:tcPr>
            <w:tcW w:w="7942" w:type="dxa"/>
          </w:tcPr>
          <w:p w:rsidR="000177A6" w:rsidRPr="00CE212C" w:rsidRDefault="000177A6" w:rsidP="005507DE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Тема</w:t>
            </w:r>
          </w:p>
        </w:tc>
        <w:tc>
          <w:tcPr>
            <w:tcW w:w="1134" w:type="dxa"/>
          </w:tcPr>
          <w:p w:rsidR="000177A6" w:rsidRPr="00CE212C" w:rsidRDefault="000177A6" w:rsidP="005507DE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Ч.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</w:p>
        </w:tc>
        <w:tc>
          <w:tcPr>
            <w:tcW w:w="7942" w:type="dxa"/>
          </w:tcPr>
          <w:p w:rsidR="000177A6" w:rsidRPr="00CE212C" w:rsidRDefault="000177A6" w:rsidP="005507D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  <w:u w:val="single"/>
              </w:rPr>
              <w:t>ПЕРВАЯ ЧАСТЬ (2 курс)</w:t>
            </w:r>
          </w:p>
          <w:p w:rsidR="000177A6" w:rsidRPr="00CE212C" w:rsidRDefault="000177A6" w:rsidP="00C9712C">
            <w:pPr>
              <w:rPr>
                <w:b/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  <w:u w:val="single"/>
              </w:rPr>
              <w:t>1. Введение</w:t>
            </w:r>
          </w:p>
          <w:p w:rsidR="000177A6" w:rsidRPr="00CE212C" w:rsidRDefault="000177A6" w:rsidP="00C9712C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Что такое основное богословие. Системы мысли.</w:t>
            </w:r>
          </w:p>
          <w:p w:rsidR="000177A6" w:rsidRPr="00CE212C" w:rsidRDefault="000177A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</w:t>
            </w:r>
          </w:p>
        </w:tc>
        <w:tc>
          <w:tcPr>
            <w:tcW w:w="7942" w:type="dxa"/>
          </w:tcPr>
          <w:p w:rsidR="000177A6" w:rsidRPr="00CE212C" w:rsidRDefault="000177A6">
            <w:pPr>
              <w:rPr>
                <w:b/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  <w:u w:val="single"/>
              </w:rPr>
              <w:t>2. Религиозные системы мысли</w:t>
            </w:r>
          </w:p>
          <w:p w:rsidR="000177A6" w:rsidRPr="00CE212C" w:rsidRDefault="000177A6">
            <w:pPr>
              <w:rPr>
                <w:b/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2.1. Религия: </w:t>
            </w:r>
          </w:p>
          <w:p w:rsidR="000177A6" w:rsidRPr="00CE212C" w:rsidRDefault="000177A6" w:rsidP="00803C6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Сущность</w:t>
            </w:r>
          </w:p>
          <w:p w:rsidR="000177A6" w:rsidRPr="00CE212C" w:rsidRDefault="000177A6" w:rsidP="00803C6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Происхождение религии</w:t>
            </w:r>
          </w:p>
          <w:p w:rsidR="000177A6" w:rsidRPr="00CE212C" w:rsidRDefault="000177A6" w:rsidP="00803C6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CE212C">
              <w:rPr>
                <w:sz w:val="22"/>
                <w:szCs w:val="22"/>
              </w:rPr>
              <w:t>Перворелигия</w:t>
            </w:r>
            <w:proofErr w:type="spellEnd"/>
          </w:p>
          <w:p w:rsidR="000177A6" w:rsidRPr="00CE212C" w:rsidRDefault="000177A6" w:rsidP="00803C61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Многообразие религий</w:t>
            </w:r>
          </w:p>
          <w:p w:rsidR="000177A6" w:rsidRPr="00CE212C" w:rsidRDefault="000177A6" w:rsidP="00803C61">
            <w:pPr>
              <w:rPr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</w:t>
            </w:r>
            <w:r w:rsidRPr="00CE212C">
              <w:rPr>
                <w:sz w:val="22"/>
                <w:szCs w:val="22"/>
              </w:rPr>
              <w:t>- доказательства бытия Божия</w:t>
            </w:r>
          </w:p>
          <w:p w:rsidR="000177A6" w:rsidRPr="00CE212C" w:rsidRDefault="000177A6" w:rsidP="0030445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Доказательность</w:t>
            </w:r>
          </w:p>
          <w:p w:rsidR="000177A6" w:rsidRPr="00CE212C" w:rsidRDefault="000177A6" w:rsidP="0030445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Аргументы отрицания существования Бога</w:t>
            </w:r>
          </w:p>
          <w:p w:rsidR="000177A6" w:rsidRPr="00CE212C" w:rsidRDefault="000177A6" w:rsidP="00304455">
            <w:pPr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Аргументы подтверждения существования Бога</w:t>
            </w:r>
          </w:p>
          <w:p w:rsidR="000177A6" w:rsidRPr="00CE212C" w:rsidRDefault="000177A6" w:rsidP="00037EF0">
            <w:pPr>
              <w:rPr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2.2. Языческие религии:</w:t>
            </w:r>
            <w:r w:rsidRPr="00CE212C">
              <w:rPr>
                <w:sz w:val="22"/>
                <w:szCs w:val="22"/>
              </w:rPr>
              <w:t xml:space="preserve"> </w:t>
            </w:r>
          </w:p>
          <w:p w:rsidR="000177A6" w:rsidRPr="00CE212C" w:rsidRDefault="000177A6" w:rsidP="00304455">
            <w:pPr>
              <w:numPr>
                <w:ilvl w:val="2"/>
                <w:numId w:val="7"/>
              </w:numPr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  <w:u w:val="single"/>
              </w:rPr>
              <w:t xml:space="preserve">Отличие христианства от  язычества 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историчность Христа – мифичность пантеона  богов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беспрецедентность христианских истин – естественность языческих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уникальность учения о спасении – естественность языческого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proofErr w:type="spellStart"/>
            <w:r w:rsidRPr="00CE212C">
              <w:rPr>
                <w:sz w:val="22"/>
                <w:szCs w:val="22"/>
              </w:rPr>
              <w:t>вышеестественность</w:t>
            </w:r>
            <w:proofErr w:type="spellEnd"/>
            <w:r w:rsidRPr="00CE212C">
              <w:rPr>
                <w:sz w:val="22"/>
                <w:szCs w:val="22"/>
              </w:rPr>
              <w:t xml:space="preserve"> понимания духовности – естественность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христианская вера в промысел – языческая судьба</w:t>
            </w:r>
          </w:p>
          <w:p w:rsidR="000177A6" w:rsidRPr="00CE212C" w:rsidRDefault="000177A6" w:rsidP="00560604">
            <w:pPr>
              <w:ind w:left="360"/>
              <w:rPr>
                <w:sz w:val="22"/>
                <w:szCs w:val="22"/>
              </w:rPr>
            </w:pPr>
          </w:p>
          <w:p w:rsidR="000177A6" w:rsidRPr="00CE212C" w:rsidRDefault="000177A6" w:rsidP="00304455">
            <w:pPr>
              <w:numPr>
                <w:ilvl w:val="2"/>
                <w:numId w:val="7"/>
              </w:numPr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  <w:u w:val="single"/>
              </w:rPr>
              <w:t>Восточные религии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буддизм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даосизм</w:t>
            </w:r>
          </w:p>
          <w:p w:rsidR="000177A6" w:rsidRPr="00CE212C" w:rsidRDefault="000177A6" w:rsidP="00304455">
            <w:pPr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индуизм</w:t>
            </w:r>
          </w:p>
          <w:p w:rsidR="000177A6" w:rsidRPr="00CE212C" w:rsidRDefault="000177A6" w:rsidP="00715ED1">
            <w:pPr>
              <w:ind w:left="1068"/>
              <w:rPr>
                <w:sz w:val="22"/>
                <w:szCs w:val="22"/>
              </w:rPr>
            </w:pPr>
          </w:p>
          <w:p w:rsidR="000177A6" w:rsidRPr="00CE212C" w:rsidRDefault="000177A6" w:rsidP="00715ED1">
            <w:pPr>
              <w:ind w:left="79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2.2.3   </w:t>
            </w:r>
            <w:r w:rsidRPr="00CE212C">
              <w:rPr>
                <w:sz w:val="22"/>
                <w:szCs w:val="22"/>
                <w:u w:val="single"/>
              </w:rPr>
              <w:t xml:space="preserve">Конфуцианство </w:t>
            </w:r>
          </w:p>
          <w:p w:rsidR="000177A6" w:rsidRPr="00CE212C" w:rsidRDefault="000177A6" w:rsidP="005C7CDA">
            <w:pPr>
              <w:rPr>
                <w:sz w:val="22"/>
                <w:szCs w:val="22"/>
                <w:u w:val="single"/>
              </w:rPr>
            </w:pPr>
          </w:p>
          <w:p w:rsidR="000177A6" w:rsidRPr="00CE212C" w:rsidRDefault="000177A6" w:rsidP="00154EBE">
            <w:pPr>
              <w:rPr>
                <w:b/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   2.3. Монотеистические религии     </w:t>
            </w:r>
          </w:p>
          <w:p w:rsidR="000177A6" w:rsidRPr="00CE212C" w:rsidRDefault="000177A6" w:rsidP="0012087C">
            <w:pPr>
              <w:rPr>
                <w:b/>
                <w:sz w:val="22"/>
                <w:szCs w:val="22"/>
              </w:rPr>
            </w:pPr>
          </w:p>
          <w:p w:rsidR="000177A6" w:rsidRPr="00CE212C" w:rsidRDefault="000177A6" w:rsidP="00B078D3">
            <w:pPr>
              <w:ind w:left="798"/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</w:rPr>
              <w:t>2.3.1.  В</w:t>
            </w:r>
            <w:r w:rsidRPr="00CE212C">
              <w:rPr>
                <w:sz w:val="22"/>
                <w:szCs w:val="22"/>
                <w:u w:val="single"/>
              </w:rPr>
              <w:t>етхозаветная религия ↔ христианство</w:t>
            </w:r>
          </w:p>
          <w:p w:rsidR="000177A6" w:rsidRPr="00CE212C" w:rsidRDefault="000177A6" w:rsidP="00304455">
            <w:pPr>
              <w:numPr>
                <w:ilvl w:val="2"/>
                <w:numId w:val="8"/>
              </w:numPr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  <w:u w:val="single"/>
              </w:rPr>
              <w:t>Иудаизм</w:t>
            </w:r>
          </w:p>
          <w:p w:rsidR="000177A6" w:rsidRPr="00CE212C" w:rsidRDefault="000177A6" w:rsidP="00B078D3">
            <w:pPr>
              <w:ind w:left="798"/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</w:rPr>
              <w:t xml:space="preserve">2.3.3.   </w:t>
            </w:r>
            <w:r w:rsidRPr="00CE212C">
              <w:rPr>
                <w:sz w:val="22"/>
                <w:szCs w:val="22"/>
                <w:u w:val="single"/>
              </w:rPr>
              <w:t xml:space="preserve">Ислам </w:t>
            </w:r>
          </w:p>
          <w:p w:rsidR="000177A6" w:rsidRPr="00CE212C" w:rsidRDefault="000177A6" w:rsidP="0069639A">
            <w:pPr>
              <w:rPr>
                <w:sz w:val="22"/>
                <w:szCs w:val="22"/>
                <w:u w:val="single"/>
              </w:rPr>
            </w:pPr>
          </w:p>
          <w:p w:rsidR="000177A6" w:rsidRPr="00CE212C" w:rsidRDefault="000177A6" w:rsidP="0069639A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1134" w:type="dxa"/>
          </w:tcPr>
          <w:p w:rsidR="001E546C" w:rsidRPr="00CE212C" w:rsidRDefault="001E546C" w:rsidP="00D47BB4">
            <w:pPr>
              <w:rPr>
                <w:sz w:val="22"/>
                <w:szCs w:val="22"/>
              </w:rPr>
            </w:pPr>
          </w:p>
          <w:p w:rsidR="000177A6" w:rsidRPr="00CE212C" w:rsidRDefault="000177A6" w:rsidP="00D47BB4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4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5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6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7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8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9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10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11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12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4D44A5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</w:t>
            </w:r>
          </w:p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942" w:type="dxa"/>
          </w:tcPr>
          <w:p w:rsidR="000177A6" w:rsidRPr="00CE212C" w:rsidRDefault="000177A6" w:rsidP="00D47BB4">
            <w:pPr>
              <w:rPr>
                <w:b/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  <w:u w:val="single"/>
              </w:rPr>
              <w:t>3.  Нерелигиозные системы мысли</w:t>
            </w:r>
          </w:p>
          <w:p w:rsidR="000177A6" w:rsidRPr="00CE212C" w:rsidRDefault="000177A6" w:rsidP="00D47BB4">
            <w:pPr>
              <w:rPr>
                <w:b/>
                <w:sz w:val="22"/>
                <w:szCs w:val="22"/>
                <w:u w:val="single"/>
              </w:rPr>
            </w:pPr>
          </w:p>
          <w:p w:rsidR="000177A6" w:rsidRPr="00CE212C" w:rsidRDefault="000177A6" w:rsidP="00D47BB4">
            <w:pPr>
              <w:rPr>
                <w:b/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3.1 не </w:t>
            </w:r>
            <w:proofErr w:type="gramStart"/>
            <w:r w:rsidRPr="00CE212C">
              <w:rPr>
                <w:b/>
                <w:sz w:val="22"/>
                <w:szCs w:val="22"/>
              </w:rPr>
              <w:t>принимающие</w:t>
            </w:r>
            <w:proofErr w:type="gramEnd"/>
            <w:r w:rsidRPr="00CE212C">
              <w:rPr>
                <w:b/>
                <w:sz w:val="22"/>
                <w:szCs w:val="22"/>
              </w:rPr>
              <w:t xml:space="preserve"> идею Бога.</w:t>
            </w:r>
          </w:p>
          <w:p w:rsidR="000177A6" w:rsidRPr="00CE212C" w:rsidRDefault="000177A6" w:rsidP="00B61455">
            <w:pPr>
              <w:rPr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</w:rPr>
              <w:t xml:space="preserve">           </w:t>
            </w:r>
            <w:r w:rsidRPr="00CE212C">
              <w:rPr>
                <w:sz w:val="22"/>
                <w:szCs w:val="22"/>
              </w:rPr>
              <w:t>3.1.1</w:t>
            </w:r>
            <w:r w:rsidRPr="00CE212C">
              <w:rPr>
                <w:sz w:val="22"/>
                <w:szCs w:val="22"/>
                <w:u w:val="single"/>
              </w:rPr>
              <w:t xml:space="preserve"> Атеизм (и религия).</w:t>
            </w:r>
          </w:p>
          <w:p w:rsidR="000177A6" w:rsidRPr="00CE212C" w:rsidRDefault="000177A6" w:rsidP="00B61455">
            <w:pPr>
              <w:rPr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</w:rPr>
              <w:t xml:space="preserve">           </w:t>
            </w:r>
            <w:r w:rsidRPr="00CE212C">
              <w:rPr>
                <w:sz w:val="22"/>
                <w:szCs w:val="22"/>
              </w:rPr>
              <w:t>3.1.2</w:t>
            </w:r>
            <w:r w:rsidRPr="00CE212C">
              <w:rPr>
                <w:sz w:val="22"/>
                <w:szCs w:val="22"/>
                <w:u w:val="single"/>
              </w:rPr>
              <w:t xml:space="preserve"> Материализм</w:t>
            </w:r>
          </w:p>
          <w:p w:rsidR="000177A6" w:rsidRPr="00CE212C" w:rsidRDefault="000177A6">
            <w:pPr>
              <w:rPr>
                <w:b/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3.2 </w:t>
            </w:r>
            <w:proofErr w:type="gramStart"/>
            <w:r w:rsidRPr="00CE212C">
              <w:rPr>
                <w:b/>
                <w:sz w:val="22"/>
                <w:szCs w:val="22"/>
              </w:rPr>
              <w:t>принимающие</w:t>
            </w:r>
            <w:proofErr w:type="gramEnd"/>
            <w:r w:rsidRPr="00CE212C">
              <w:rPr>
                <w:b/>
                <w:sz w:val="22"/>
                <w:szCs w:val="22"/>
              </w:rPr>
              <w:t xml:space="preserve"> идею Бога.</w:t>
            </w:r>
          </w:p>
          <w:p w:rsidR="000177A6" w:rsidRPr="00CE212C" w:rsidRDefault="000177A6" w:rsidP="00B61455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3.2.1. </w:t>
            </w:r>
            <w:r w:rsidRPr="00CE212C">
              <w:rPr>
                <w:sz w:val="22"/>
                <w:szCs w:val="22"/>
                <w:u w:val="single"/>
              </w:rPr>
              <w:t>Деизм</w:t>
            </w:r>
          </w:p>
          <w:p w:rsidR="000177A6" w:rsidRPr="00CE212C" w:rsidRDefault="000177A6" w:rsidP="00B61455">
            <w:pPr>
              <w:ind w:left="708"/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</w:rPr>
              <w:t xml:space="preserve">3.2.2  </w:t>
            </w:r>
            <w:r w:rsidRPr="00CE212C">
              <w:rPr>
                <w:sz w:val="22"/>
                <w:szCs w:val="22"/>
                <w:u w:val="single"/>
              </w:rPr>
              <w:t>Пантеизм</w:t>
            </w:r>
          </w:p>
          <w:p w:rsidR="000177A6" w:rsidRPr="00CE212C" w:rsidRDefault="000177A6" w:rsidP="00B61455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3.2.3. </w:t>
            </w:r>
            <w:r w:rsidRPr="00CE212C">
              <w:rPr>
                <w:sz w:val="22"/>
                <w:szCs w:val="22"/>
                <w:u w:val="single"/>
              </w:rPr>
              <w:t>Теизм</w:t>
            </w:r>
            <w:r w:rsidRPr="00CE212C">
              <w:rPr>
                <w:sz w:val="22"/>
                <w:szCs w:val="22"/>
              </w:rPr>
              <w:t xml:space="preserve">     </w:t>
            </w:r>
          </w:p>
          <w:p w:rsidR="000177A6" w:rsidRPr="00CE212C" w:rsidRDefault="000177A6">
            <w:pPr>
              <w:rPr>
                <w:b/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</w:rPr>
              <w:t xml:space="preserve">     3.3. другие нерелигиозные системы мысли</w:t>
            </w:r>
          </w:p>
          <w:p w:rsidR="000177A6" w:rsidRPr="00CE212C" w:rsidRDefault="000177A6" w:rsidP="00F06074">
            <w:pPr>
              <w:rPr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</w:rPr>
              <w:t xml:space="preserve">           </w:t>
            </w:r>
            <w:r w:rsidRPr="00CE212C">
              <w:rPr>
                <w:sz w:val="22"/>
                <w:szCs w:val="22"/>
              </w:rPr>
              <w:t>3.3.1.</w:t>
            </w:r>
            <w:r w:rsidRPr="00CE212C">
              <w:rPr>
                <w:b/>
                <w:sz w:val="22"/>
                <w:szCs w:val="22"/>
              </w:rPr>
              <w:t xml:space="preserve"> </w:t>
            </w:r>
            <w:r w:rsidRPr="00CE212C">
              <w:rPr>
                <w:sz w:val="22"/>
                <w:szCs w:val="22"/>
                <w:u w:val="single"/>
              </w:rPr>
              <w:t>Философские учения: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lastRenderedPageBreak/>
              <w:t>философия Канта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CE212C">
              <w:rPr>
                <w:sz w:val="22"/>
                <w:szCs w:val="22"/>
              </w:rPr>
              <w:t>Шлейермахера</w:t>
            </w:r>
            <w:proofErr w:type="spellEnd"/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Гегеля</w:t>
            </w:r>
          </w:p>
          <w:p w:rsidR="000177A6" w:rsidRPr="00CE212C" w:rsidRDefault="000177A6" w:rsidP="00790A4A">
            <w:pPr>
              <w:ind w:left="738"/>
              <w:rPr>
                <w:b/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3.3.2. </w:t>
            </w:r>
            <w:r w:rsidRPr="00CE212C">
              <w:rPr>
                <w:sz w:val="22"/>
                <w:szCs w:val="22"/>
                <w:u w:val="single"/>
              </w:rPr>
              <w:t>Наука как мировоззрение: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постулаты науки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методы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достоверность научного знания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критерии в науке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наука и мировоззрение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наука и религия</w:t>
            </w:r>
          </w:p>
          <w:p w:rsidR="000177A6" w:rsidRPr="00CE212C" w:rsidRDefault="000177A6" w:rsidP="0030445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вера и знание</w:t>
            </w:r>
          </w:p>
          <w:p w:rsidR="000177A6" w:rsidRPr="00CE212C" w:rsidRDefault="000177A6" w:rsidP="000A69F5">
            <w:pPr>
              <w:ind w:left="738"/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</w:rPr>
              <w:t>3.3.3.</w:t>
            </w:r>
            <w:r w:rsidRPr="00CE212C">
              <w:rPr>
                <w:b/>
                <w:sz w:val="22"/>
                <w:szCs w:val="22"/>
              </w:rPr>
              <w:t xml:space="preserve"> </w:t>
            </w:r>
            <w:r w:rsidRPr="00CE212C">
              <w:rPr>
                <w:sz w:val="22"/>
                <w:szCs w:val="22"/>
                <w:u w:val="single"/>
              </w:rPr>
              <w:t>Теософия</w:t>
            </w:r>
          </w:p>
          <w:p w:rsidR="000177A6" w:rsidRPr="00CE212C" w:rsidRDefault="000177A6" w:rsidP="0030445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Блаватская</w:t>
            </w:r>
          </w:p>
          <w:p w:rsidR="000177A6" w:rsidRPr="00CE212C" w:rsidRDefault="000177A6" w:rsidP="0030445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Рерих</w:t>
            </w:r>
          </w:p>
          <w:p w:rsidR="000177A6" w:rsidRPr="00CE212C" w:rsidRDefault="000177A6" w:rsidP="000A69F5">
            <w:pPr>
              <w:ind w:left="738"/>
              <w:rPr>
                <w:b/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3.3.4.</w:t>
            </w:r>
            <w:r w:rsidRPr="00CE212C">
              <w:rPr>
                <w:b/>
                <w:sz w:val="22"/>
                <w:szCs w:val="22"/>
              </w:rPr>
              <w:t xml:space="preserve"> </w:t>
            </w:r>
            <w:r w:rsidRPr="00CE212C">
              <w:rPr>
                <w:sz w:val="22"/>
                <w:szCs w:val="22"/>
                <w:u w:val="single"/>
              </w:rPr>
              <w:t>Антропософия</w:t>
            </w:r>
          </w:p>
          <w:p w:rsidR="000177A6" w:rsidRPr="00CE212C" w:rsidRDefault="000177A6" w:rsidP="00304455">
            <w:pPr>
              <w:numPr>
                <w:ilvl w:val="0"/>
                <w:numId w:val="11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Штейнер</w:t>
            </w:r>
          </w:p>
          <w:p w:rsidR="000177A6" w:rsidRPr="00CE212C" w:rsidRDefault="000177A6" w:rsidP="000A69F5">
            <w:pPr>
              <w:ind w:left="738"/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</w:rPr>
              <w:t xml:space="preserve">3.3.5. </w:t>
            </w:r>
            <w:r w:rsidRPr="00CE212C">
              <w:rPr>
                <w:sz w:val="22"/>
                <w:szCs w:val="22"/>
                <w:u w:val="single"/>
              </w:rPr>
              <w:t>Мистицизм</w:t>
            </w:r>
          </w:p>
          <w:p w:rsidR="000177A6" w:rsidRPr="00CE212C" w:rsidRDefault="000177A6" w:rsidP="000A69F5">
            <w:pPr>
              <w:ind w:left="738"/>
              <w:rPr>
                <w:sz w:val="22"/>
                <w:szCs w:val="22"/>
                <w:u w:val="single"/>
              </w:rPr>
            </w:pPr>
            <w:r w:rsidRPr="00CE212C">
              <w:rPr>
                <w:sz w:val="22"/>
                <w:szCs w:val="22"/>
              </w:rPr>
              <w:t xml:space="preserve">3.3.6. </w:t>
            </w:r>
            <w:r w:rsidRPr="00CE212C">
              <w:rPr>
                <w:sz w:val="22"/>
                <w:szCs w:val="22"/>
                <w:u w:val="single"/>
              </w:rPr>
              <w:t>Магия</w:t>
            </w:r>
          </w:p>
          <w:p w:rsidR="000177A6" w:rsidRPr="00CE212C" w:rsidRDefault="000177A6" w:rsidP="000A69F5">
            <w:pPr>
              <w:ind w:left="73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3.3.7. </w:t>
            </w:r>
            <w:r w:rsidRPr="00CE212C">
              <w:rPr>
                <w:sz w:val="22"/>
                <w:szCs w:val="22"/>
                <w:u w:val="single"/>
              </w:rPr>
              <w:t>Оккультизм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lastRenderedPageBreak/>
              <w:t>1</w:t>
            </w:r>
            <w:r w:rsidR="001E546C" w:rsidRPr="00CE212C">
              <w:rPr>
                <w:sz w:val="22"/>
                <w:szCs w:val="22"/>
              </w:rPr>
              <w:t>3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  <w:r w:rsidR="001E546C" w:rsidRPr="00CE212C">
              <w:rPr>
                <w:sz w:val="22"/>
                <w:szCs w:val="22"/>
              </w:rPr>
              <w:t>4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1E546C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15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  <w:r w:rsidR="001E546C" w:rsidRPr="00CE212C">
              <w:rPr>
                <w:sz w:val="22"/>
                <w:szCs w:val="22"/>
              </w:rPr>
              <w:t>6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  <w:r w:rsidR="001E546C" w:rsidRPr="00CE212C">
              <w:rPr>
                <w:sz w:val="22"/>
                <w:szCs w:val="22"/>
              </w:rPr>
              <w:t>7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  <w:r w:rsidR="001E546C" w:rsidRPr="00CE212C">
              <w:rPr>
                <w:sz w:val="22"/>
                <w:szCs w:val="22"/>
              </w:rPr>
              <w:t>8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B356B4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B356B4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B356B4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B356B4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4</w:t>
            </w:r>
          </w:p>
        </w:tc>
        <w:tc>
          <w:tcPr>
            <w:tcW w:w="7942" w:type="dxa"/>
          </w:tcPr>
          <w:p w:rsidR="000177A6" w:rsidRPr="00CE212C" w:rsidRDefault="000177A6" w:rsidP="00227B2F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0177A6" w:rsidRPr="00CE212C" w:rsidRDefault="000177A6" w:rsidP="00227B2F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CE212C">
              <w:rPr>
                <w:b/>
                <w:sz w:val="22"/>
                <w:szCs w:val="22"/>
                <w:u w:val="single"/>
              </w:rPr>
              <w:t xml:space="preserve">ВТОРАЯ ЧАСТЬ </w:t>
            </w:r>
            <w:proofErr w:type="gramStart"/>
            <w:r w:rsidRPr="00CE212C">
              <w:rPr>
                <w:b/>
                <w:sz w:val="22"/>
                <w:szCs w:val="22"/>
                <w:u w:val="single"/>
              </w:rPr>
              <w:t xml:space="preserve">( </w:t>
            </w:r>
            <w:proofErr w:type="gramEnd"/>
            <w:r w:rsidRPr="00CE212C">
              <w:rPr>
                <w:b/>
                <w:sz w:val="22"/>
                <w:szCs w:val="22"/>
                <w:u w:val="single"/>
              </w:rPr>
              <w:t>3 курс)</w:t>
            </w:r>
          </w:p>
          <w:p w:rsidR="000177A6" w:rsidRPr="00CE212C" w:rsidRDefault="000177A6" w:rsidP="00FE4F01">
            <w:pPr>
              <w:jc w:val="center"/>
              <w:rPr>
                <w:sz w:val="22"/>
                <w:szCs w:val="22"/>
              </w:rPr>
            </w:pPr>
            <w:r w:rsidRPr="00CE212C">
              <w:rPr>
                <w:b/>
                <w:sz w:val="22"/>
                <w:szCs w:val="22"/>
                <w:u w:val="single"/>
              </w:rPr>
              <w:t>Христианство</w:t>
            </w:r>
          </w:p>
          <w:p w:rsidR="000177A6" w:rsidRPr="00CE212C" w:rsidRDefault="000177A6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О смысле жизни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1E546C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</w:t>
            </w:r>
            <w:r w:rsidR="001E546C" w:rsidRPr="00CE212C">
              <w:rPr>
                <w:sz w:val="22"/>
                <w:szCs w:val="22"/>
              </w:rPr>
              <w:t>9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5</w:t>
            </w:r>
          </w:p>
        </w:tc>
        <w:tc>
          <w:tcPr>
            <w:tcW w:w="7942" w:type="dxa"/>
          </w:tcPr>
          <w:p w:rsidR="000177A6" w:rsidRPr="00CE212C" w:rsidRDefault="000177A6" w:rsidP="00227B2F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Сущность христианства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Искажения христианства</w:t>
            </w:r>
          </w:p>
        </w:tc>
        <w:tc>
          <w:tcPr>
            <w:tcW w:w="1134" w:type="dxa"/>
          </w:tcPr>
          <w:p w:rsidR="001E546C" w:rsidRPr="00CE212C" w:rsidRDefault="001E546C" w:rsidP="001E546C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20</w:t>
            </w:r>
          </w:p>
          <w:p w:rsidR="001E546C" w:rsidRPr="00CE212C" w:rsidRDefault="001E546C" w:rsidP="001E546C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1E546C" w:rsidP="001E546C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</w:t>
            </w:r>
            <w:r w:rsidR="000177A6" w:rsidRPr="00CE212C">
              <w:rPr>
                <w:sz w:val="22"/>
                <w:szCs w:val="22"/>
              </w:rPr>
              <w:t>1</w:t>
            </w:r>
          </w:p>
          <w:p w:rsidR="000177A6" w:rsidRPr="00CE212C" w:rsidRDefault="000177A6" w:rsidP="001E546C">
            <w:pPr>
              <w:rPr>
                <w:sz w:val="22"/>
                <w:szCs w:val="22"/>
              </w:rPr>
            </w:pP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6</w:t>
            </w:r>
          </w:p>
        </w:tc>
        <w:tc>
          <w:tcPr>
            <w:tcW w:w="7942" w:type="dxa"/>
          </w:tcPr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Истинность христианства: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исторический аргумент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</w:t>
            </w:r>
            <w:proofErr w:type="spellStart"/>
            <w:r w:rsidRPr="00CE212C">
              <w:rPr>
                <w:sz w:val="22"/>
                <w:szCs w:val="22"/>
              </w:rPr>
              <w:t>вероучительный</w:t>
            </w:r>
            <w:proofErr w:type="spellEnd"/>
            <w:r w:rsidRPr="00CE212C">
              <w:rPr>
                <w:sz w:val="22"/>
                <w:szCs w:val="22"/>
              </w:rPr>
              <w:t xml:space="preserve"> аргумент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духовно-нравственный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пророчества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научно - философский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22</w:t>
            </w: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</w:p>
          <w:p w:rsidR="001E546C" w:rsidRPr="00CE212C" w:rsidRDefault="001E546C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23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7</w:t>
            </w:r>
          </w:p>
        </w:tc>
        <w:tc>
          <w:tcPr>
            <w:tcW w:w="7942" w:type="dxa"/>
          </w:tcPr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Христианское вероучение:</w:t>
            </w:r>
          </w:p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о Боге </w:t>
            </w:r>
          </w:p>
          <w:p w:rsidR="000177A6" w:rsidRPr="00CE212C" w:rsidRDefault="000177A6" w:rsidP="0030445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возможности познания; </w:t>
            </w:r>
          </w:p>
          <w:p w:rsidR="000177A6" w:rsidRPr="00CE212C" w:rsidRDefault="000177A6" w:rsidP="0030445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учение о Боге-любви ↔ иноверные, инославные представления о Боге; </w:t>
            </w:r>
          </w:p>
          <w:p w:rsidR="000177A6" w:rsidRPr="00CE212C" w:rsidRDefault="000177A6" w:rsidP="00304455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учение о Боге-Троице ↔ языческие триады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1E546C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24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8</w:t>
            </w:r>
          </w:p>
        </w:tc>
        <w:tc>
          <w:tcPr>
            <w:tcW w:w="7942" w:type="dxa"/>
          </w:tcPr>
          <w:p w:rsidR="000177A6" w:rsidRPr="00CE212C" w:rsidRDefault="000177A6" w:rsidP="00D26691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о </w:t>
            </w:r>
            <w:proofErr w:type="spellStart"/>
            <w:r w:rsidRPr="00CE212C">
              <w:rPr>
                <w:sz w:val="22"/>
                <w:szCs w:val="22"/>
              </w:rPr>
              <w:t>Боговоплощении</w:t>
            </w:r>
            <w:proofErr w:type="spellEnd"/>
          </w:p>
          <w:p w:rsidR="000177A6" w:rsidRPr="00CE212C" w:rsidRDefault="000177A6" w:rsidP="00D26691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       - Ипостаси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действительное принятие плоти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- </w:t>
            </w:r>
            <w:proofErr w:type="spellStart"/>
            <w:r w:rsidRPr="00CE212C">
              <w:rPr>
                <w:sz w:val="22"/>
                <w:szCs w:val="22"/>
              </w:rPr>
              <w:t>безмужно</w:t>
            </w:r>
            <w:proofErr w:type="spellEnd"/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однажды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халкидонский догмат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добровольно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по любви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бесстрастно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воскресение единожды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- воскресение  - начало </w:t>
            </w:r>
            <w:proofErr w:type="spellStart"/>
            <w:r w:rsidRPr="00CE212C">
              <w:rPr>
                <w:sz w:val="22"/>
                <w:szCs w:val="22"/>
              </w:rPr>
              <w:t>обожения</w:t>
            </w:r>
            <w:proofErr w:type="spellEnd"/>
            <w:r w:rsidRPr="00CE212C">
              <w:rPr>
                <w:sz w:val="22"/>
                <w:szCs w:val="22"/>
              </w:rPr>
              <w:t xml:space="preserve"> человечества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25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9</w:t>
            </w:r>
          </w:p>
        </w:tc>
        <w:tc>
          <w:tcPr>
            <w:tcW w:w="7942" w:type="dxa"/>
          </w:tcPr>
          <w:p w:rsidR="000177A6" w:rsidRPr="00CE212C" w:rsidRDefault="000177A6" w:rsidP="002C361B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о спасении </w:t>
            </w:r>
          </w:p>
          <w:p w:rsidR="000177A6" w:rsidRPr="00CE212C" w:rsidRDefault="000177A6" w:rsidP="00803C6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lastRenderedPageBreak/>
              <w:t xml:space="preserve">- в христианстве 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языческие трактовки</w:t>
            </w:r>
          </w:p>
          <w:p w:rsidR="000177A6" w:rsidRPr="00CE212C" w:rsidRDefault="000177A6" w:rsidP="00D2669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понимание греха языческое ↔ христианское</w:t>
            </w:r>
          </w:p>
          <w:p w:rsidR="000177A6" w:rsidRPr="00CE212C" w:rsidRDefault="000177A6" w:rsidP="00E460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Личный грех</w:t>
            </w:r>
          </w:p>
          <w:p w:rsidR="000177A6" w:rsidRPr="00CE212C" w:rsidRDefault="000177A6" w:rsidP="00E460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Родовой</w:t>
            </w:r>
          </w:p>
          <w:p w:rsidR="000177A6" w:rsidRPr="00CE212C" w:rsidRDefault="000177A6" w:rsidP="00E46064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Первородный</w:t>
            </w:r>
          </w:p>
          <w:p w:rsidR="000177A6" w:rsidRPr="00CE212C" w:rsidRDefault="000177A6" w:rsidP="00803C61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в др. религиях</w:t>
            </w:r>
          </w:p>
          <w:p w:rsidR="000177A6" w:rsidRPr="00CE212C" w:rsidRDefault="000177A6" w:rsidP="00803C6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Теософский взгляд</w:t>
            </w:r>
          </w:p>
          <w:p w:rsidR="000177A6" w:rsidRPr="00CE212C" w:rsidRDefault="000177A6" w:rsidP="00803C6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Формально-канонический</w:t>
            </w:r>
          </w:p>
          <w:p w:rsidR="000177A6" w:rsidRPr="00CE212C" w:rsidRDefault="000177A6" w:rsidP="00803C6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proofErr w:type="spellStart"/>
            <w:r w:rsidRPr="00CE212C">
              <w:rPr>
                <w:sz w:val="22"/>
                <w:szCs w:val="22"/>
              </w:rPr>
              <w:t>Сотериологический</w:t>
            </w:r>
            <w:proofErr w:type="spellEnd"/>
          </w:p>
          <w:p w:rsidR="000177A6" w:rsidRPr="00CE212C" w:rsidRDefault="000177A6" w:rsidP="00C07679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в современных условиях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lastRenderedPageBreak/>
              <w:t>26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27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lastRenderedPageBreak/>
              <w:t>10</w:t>
            </w:r>
          </w:p>
        </w:tc>
        <w:tc>
          <w:tcPr>
            <w:tcW w:w="7942" w:type="dxa"/>
          </w:tcPr>
          <w:p w:rsidR="000177A6" w:rsidRPr="00CE212C" w:rsidRDefault="000177A6" w:rsidP="00E46064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о Жертве Христовой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28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11</w:t>
            </w:r>
          </w:p>
        </w:tc>
        <w:tc>
          <w:tcPr>
            <w:tcW w:w="7942" w:type="dxa"/>
          </w:tcPr>
          <w:p w:rsidR="000177A6" w:rsidRPr="00CE212C" w:rsidRDefault="000177A6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о воскресении Христовом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29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12</w:t>
            </w:r>
          </w:p>
        </w:tc>
        <w:tc>
          <w:tcPr>
            <w:tcW w:w="7942" w:type="dxa"/>
          </w:tcPr>
          <w:p w:rsidR="000177A6" w:rsidRPr="00CE212C" w:rsidRDefault="000177A6">
            <w:pPr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     - о Церкви</w:t>
            </w:r>
          </w:p>
          <w:p w:rsidR="000177A6" w:rsidRPr="00CE212C" w:rsidRDefault="000177A6" w:rsidP="00E46064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теоцентрическое понимание</w:t>
            </w:r>
          </w:p>
          <w:p w:rsidR="000177A6" w:rsidRPr="00CE212C" w:rsidRDefault="000177A6" w:rsidP="00E46064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антропоцентрическое</w:t>
            </w:r>
          </w:p>
          <w:p w:rsidR="000177A6" w:rsidRPr="00CE212C" w:rsidRDefault="000177A6" w:rsidP="00E46064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священное Предание и предания</w:t>
            </w:r>
          </w:p>
          <w:p w:rsidR="000177A6" w:rsidRPr="00CE212C" w:rsidRDefault="000177A6" w:rsidP="00E46064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 xml:space="preserve">- </w:t>
            </w:r>
            <w:proofErr w:type="spellStart"/>
            <w:r w:rsidRPr="00CE212C">
              <w:rPr>
                <w:sz w:val="22"/>
                <w:szCs w:val="22"/>
              </w:rPr>
              <w:t>богодухновенность</w:t>
            </w:r>
            <w:proofErr w:type="spellEnd"/>
            <w:r w:rsidRPr="00CE212C">
              <w:rPr>
                <w:sz w:val="22"/>
                <w:szCs w:val="22"/>
              </w:rPr>
              <w:t xml:space="preserve"> Священного Писания (</w:t>
            </w:r>
            <w:proofErr w:type="spellStart"/>
            <w:r w:rsidRPr="00CE212C">
              <w:rPr>
                <w:sz w:val="22"/>
                <w:szCs w:val="22"/>
              </w:rPr>
              <w:t>монофизитский</w:t>
            </w:r>
            <w:proofErr w:type="spellEnd"/>
            <w:r w:rsidRPr="00CE212C">
              <w:rPr>
                <w:sz w:val="22"/>
                <w:szCs w:val="22"/>
              </w:rPr>
              <w:t xml:space="preserve"> взгляд, </w:t>
            </w:r>
            <w:proofErr w:type="spellStart"/>
            <w:r w:rsidRPr="00CE212C">
              <w:rPr>
                <w:sz w:val="22"/>
                <w:szCs w:val="22"/>
              </w:rPr>
              <w:t>пелагианский</w:t>
            </w:r>
            <w:proofErr w:type="spellEnd"/>
            <w:r w:rsidRPr="00CE212C">
              <w:rPr>
                <w:sz w:val="22"/>
                <w:szCs w:val="22"/>
              </w:rPr>
              <w:t>)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30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31</w:t>
            </w:r>
          </w:p>
        </w:tc>
      </w:tr>
      <w:tr w:rsidR="000177A6" w:rsidRPr="00CE212C" w:rsidTr="00CE212C">
        <w:tc>
          <w:tcPr>
            <w:tcW w:w="813" w:type="dxa"/>
          </w:tcPr>
          <w:p w:rsidR="000177A6" w:rsidRPr="00CE212C" w:rsidRDefault="000177A6" w:rsidP="00ED5D3B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13</w:t>
            </w:r>
          </w:p>
        </w:tc>
        <w:tc>
          <w:tcPr>
            <w:tcW w:w="7942" w:type="dxa"/>
          </w:tcPr>
          <w:p w:rsidR="000177A6" w:rsidRPr="00CE212C" w:rsidRDefault="000177A6" w:rsidP="00E46064">
            <w:pPr>
              <w:ind w:left="708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о таинствах ↔ магии</w:t>
            </w:r>
          </w:p>
          <w:p w:rsidR="000177A6" w:rsidRPr="00CE212C" w:rsidRDefault="000177A6" w:rsidP="00E46064">
            <w:pPr>
              <w:ind w:left="1416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крещение</w:t>
            </w:r>
          </w:p>
          <w:p w:rsidR="000177A6" w:rsidRPr="00CE212C" w:rsidRDefault="000177A6" w:rsidP="00E46064">
            <w:pPr>
              <w:ind w:left="1416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евхаристия (претворение)</w:t>
            </w:r>
          </w:p>
          <w:p w:rsidR="000177A6" w:rsidRPr="00CE212C" w:rsidRDefault="000177A6" w:rsidP="00E46064">
            <w:pPr>
              <w:ind w:left="1416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священства (право служения)</w:t>
            </w:r>
          </w:p>
          <w:p w:rsidR="000177A6" w:rsidRPr="00CE212C" w:rsidRDefault="000177A6" w:rsidP="00E46064">
            <w:pPr>
              <w:ind w:left="1416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- брак и монашество</w:t>
            </w:r>
          </w:p>
        </w:tc>
        <w:tc>
          <w:tcPr>
            <w:tcW w:w="1134" w:type="dxa"/>
          </w:tcPr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32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33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34</w:t>
            </w:r>
          </w:p>
          <w:p w:rsidR="000177A6" w:rsidRPr="00CE212C" w:rsidRDefault="000177A6" w:rsidP="0098586D">
            <w:pPr>
              <w:jc w:val="center"/>
              <w:rPr>
                <w:sz w:val="22"/>
                <w:szCs w:val="22"/>
              </w:rPr>
            </w:pPr>
            <w:r w:rsidRPr="00CE212C">
              <w:rPr>
                <w:sz w:val="22"/>
                <w:szCs w:val="22"/>
              </w:rPr>
              <w:t>35</w:t>
            </w:r>
          </w:p>
        </w:tc>
      </w:tr>
    </w:tbl>
    <w:p w:rsidR="00ED5D3B" w:rsidRPr="00CE212C" w:rsidRDefault="00ED5D3B">
      <w:pPr>
        <w:rPr>
          <w:sz w:val="22"/>
          <w:szCs w:val="22"/>
        </w:rPr>
      </w:pPr>
    </w:p>
    <w:p w:rsidR="00ED5D3B" w:rsidRPr="00CE212C" w:rsidRDefault="00AD59D4">
      <w:pPr>
        <w:rPr>
          <w:sz w:val="22"/>
          <w:szCs w:val="22"/>
        </w:rPr>
      </w:pPr>
      <w:r w:rsidRPr="00CE212C">
        <w:rPr>
          <w:sz w:val="22"/>
          <w:szCs w:val="22"/>
        </w:rPr>
        <w:t>3</w:t>
      </w:r>
      <w:r w:rsidR="001E546C" w:rsidRPr="00CE212C">
        <w:rPr>
          <w:sz w:val="22"/>
          <w:szCs w:val="22"/>
        </w:rPr>
        <w:t>5</w:t>
      </w:r>
      <w:r w:rsidRPr="00CE212C">
        <w:rPr>
          <w:sz w:val="22"/>
          <w:szCs w:val="22"/>
        </w:rPr>
        <w:t xml:space="preserve"> час</w:t>
      </w:r>
      <w:r w:rsidR="001E546C" w:rsidRPr="00CE212C">
        <w:rPr>
          <w:sz w:val="22"/>
          <w:szCs w:val="22"/>
        </w:rPr>
        <w:t>ов</w:t>
      </w:r>
    </w:p>
    <w:p w:rsidR="0095544D" w:rsidRPr="00CE212C" w:rsidRDefault="003A6BFF">
      <w:pPr>
        <w:rPr>
          <w:sz w:val="22"/>
          <w:szCs w:val="22"/>
        </w:rPr>
      </w:pPr>
      <w:r w:rsidRPr="00CE212C">
        <w:rPr>
          <w:sz w:val="22"/>
          <w:szCs w:val="22"/>
        </w:rPr>
        <w:t xml:space="preserve">1 курс </w:t>
      </w:r>
      <w:r w:rsidR="001E546C" w:rsidRPr="00CE212C">
        <w:rPr>
          <w:sz w:val="22"/>
          <w:szCs w:val="22"/>
        </w:rPr>
        <w:t xml:space="preserve">лекций </w:t>
      </w:r>
      <w:r w:rsidRPr="00CE212C">
        <w:rPr>
          <w:sz w:val="22"/>
          <w:szCs w:val="22"/>
        </w:rPr>
        <w:t>– 1</w:t>
      </w:r>
      <w:r w:rsidR="001E546C" w:rsidRPr="00CE212C">
        <w:rPr>
          <w:sz w:val="22"/>
          <w:szCs w:val="22"/>
        </w:rPr>
        <w:t>8</w:t>
      </w:r>
      <w:r w:rsidRPr="00CE212C">
        <w:rPr>
          <w:sz w:val="22"/>
          <w:szCs w:val="22"/>
        </w:rPr>
        <w:t xml:space="preserve"> часов, 2-й – 17</w:t>
      </w:r>
      <w:r w:rsidR="00053939" w:rsidRPr="00CE212C">
        <w:rPr>
          <w:sz w:val="22"/>
          <w:szCs w:val="22"/>
        </w:rPr>
        <w:t xml:space="preserve"> часов</w:t>
      </w:r>
    </w:p>
    <w:sectPr w:rsidR="0095544D" w:rsidRPr="00CE212C" w:rsidSect="00CE212C"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B44" w:rsidRDefault="001B7B44" w:rsidP="006E6C01">
      <w:r>
        <w:separator/>
      </w:r>
    </w:p>
  </w:endnote>
  <w:endnote w:type="continuationSeparator" w:id="0">
    <w:p w:rsidR="001B7B44" w:rsidRDefault="001B7B44" w:rsidP="006E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3663242"/>
      <w:docPartObj>
        <w:docPartGallery w:val="Page Numbers (Bottom of Page)"/>
        <w:docPartUnique/>
      </w:docPartObj>
    </w:sdtPr>
    <w:sdtEndPr/>
    <w:sdtContent>
      <w:p w:rsidR="006E6C01" w:rsidRDefault="006E6C01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2C">
          <w:rPr>
            <w:noProof/>
          </w:rPr>
          <w:t>2</w:t>
        </w:r>
        <w:r>
          <w:fldChar w:fldCharType="end"/>
        </w:r>
      </w:p>
    </w:sdtContent>
  </w:sdt>
  <w:p w:rsidR="006E6C01" w:rsidRDefault="006E6C0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B44" w:rsidRDefault="001B7B44" w:rsidP="006E6C01">
      <w:r>
        <w:separator/>
      </w:r>
    </w:p>
  </w:footnote>
  <w:footnote w:type="continuationSeparator" w:id="0">
    <w:p w:rsidR="001B7B44" w:rsidRDefault="001B7B44" w:rsidP="006E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A1EC5"/>
    <w:multiLevelType w:val="hybridMultilevel"/>
    <w:tmpl w:val="446E9DEE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">
    <w:nsid w:val="10460AD9"/>
    <w:multiLevelType w:val="hybridMultilevel"/>
    <w:tmpl w:val="C42EB6E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119C47B7"/>
    <w:multiLevelType w:val="hybridMultilevel"/>
    <w:tmpl w:val="4C1C3C16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">
    <w:nsid w:val="152C73B9"/>
    <w:multiLevelType w:val="multilevel"/>
    <w:tmpl w:val="8468ED7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u w:val="none"/>
      </w:rPr>
    </w:lvl>
    <w:lvl w:ilvl="1">
      <w:start w:val="3"/>
      <w:numFmt w:val="decimal"/>
      <w:lvlText w:val="%1.%2."/>
      <w:lvlJc w:val="left"/>
      <w:pPr>
        <w:tabs>
          <w:tab w:val="num" w:pos="939"/>
        </w:tabs>
        <w:ind w:left="939" w:hanging="540"/>
      </w:pPr>
      <w:rPr>
        <w:rFonts w:hint="default"/>
        <w:u w:val="none"/>
      </w:rPr>
    </w:lvl>
    <w:lvl w:ilvl="2">
      <w:start w:val="2"/>
      <w:numFmt w:val="decimal"/>
      <w:lvlText w:val="%1.%2.%3."/>
      <w:lvlJc w:val="left"/>
      <w:pPr>
        <w:tabs>
          <w:tab w:val="num" w:pos="1518"/>
        </w:tabs>
        <w:ind w:left="1518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917"/>
        </w:tabs>
        <w:ind w:left="1917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676"/>
        </w:tabs>
        <w:ind w:left="2676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075"/>
        </w:tabs>
        <w:ind w:left="307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834"/>
        </w:tabs>
        <w:ind w:left="3834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233"/>
        </w:tabs>
        <w:ind w:left="4233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4992"/>
        </w:tabs>
        <w:ind w:left="4992" w:hanging="1800"/>
      </w:pPr>
      <w:rPr>
        <w:rFonts w:hint="default"/>
        <w:u w:val="none"/>
      </w:rPr>
    </w:lvl>
  </w:abstractNum>
  <w:abstractNum w:abstractNumId="4">
    <w:nsid w:val="27924CE1"/>
    <w:multiLevelType w:val="hybridMultilevel"/>
    <w:tmpl w:val="48B6EB1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2EE3713F"/>
    <w:multiLevelType w:val="hybridMultilevel"/>
    <w:tmpl w:val="7AAC75AA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6">
    <w:nsid w:val="2F7560DB"/>
    <w:multiLevelType w:val="multilevel"/>
    <w:tmpl w:val="FAC6132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37D06611"/>
    <w:multiLevelType w:val="multilevel"/>
    <w:tmpl w:val="D23287A4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8">
    <w:nsid w:val="47042F23"/>
    <w:multiLevelType w:val="hybridMultilevel"/>
    <w:tmpl w:val="38F8EC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57534812"/>
    <w:multiLevelType w:val="hybridMultilevel"/>
    <w:tmpl w:val="5F8E2D3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587F3E59"/>
    <w:multiLevelType w:val="hybridMultilevel"/>
    <w:tmpl w:val="E24ACA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8"/>
  </w:num>
  <w:num w:numId="11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66DD"/>
    <w:rsid w:val="000177A6"/>
    <w:rsid w:val="00037EF0"/>
    <w:rsid w:val="00053939"/>
    <w:rsid w:val="000A69F5"/>
    <w:rsid w:val="0012087C"/>
    <w:rsid w:val="00137622"/>
    <w:rsid w:val="001521A3"/>
    <w:rsid w:val="00154EBE"/>
    <w:rsid w:val="00162D53"/>
    <w:rsid w:val="00180BFB"/>
    <w:rsid w:val="001B7B44"/>
    <w:rsid w:val="001C06DE"/>
    <w:rsid w:val="001E546C"/>
    <w:rsid w:val="00221CEE"/>
    <w:rsid w:val="00227B2F"/>
    <w:rsid w:val="002631BE"/>
    <w:rsid w:val="00274BC3"/>
    <w:rsid w:val="002C361B"/>
    <w:rsid w:val="002F0D80"/>
    <w:rsid w:val="00304455"/>
    <w:rsid w:val="00346B52"/>
    <w:rsid w:val="0036010F"/>
    <w:rsid w:val="003A43AE"/>
    <w:rsid w:val="003A6BFF"/>
    <w:rsid w:val="003E5A0B"/>
    <w:rsid w:val="0041188F"/>
    <w:rsid w:val="0041456C"/>
    <w:rsid w:val="004B10C4"/>
    <w:rsid w:val="004C43F6"/>
    <w:rsid w:val="004D44A5"/>
    <w:rsid w:val="00500A02"/>
    <w:rsid w:val="0053625C"/>
    <w:rsid w:val="005507DE"/>
    <w:rsid w:val="00560604"/>
    <w:rsid w:val="00583686"/>
    <w:rsid w:val="005C7CDA"/>
    <w:rsid w:val="006650A4"/>
    <w:rsid w:val="0069639A"/>
    <w:rsid w:val="006B09FC"/>
    <w:rsid w:val="006C1C75"/>
    <w:rsid w:val="006E6C01"/>
    <w:rsid w:val="00715ED1"/>
    <w:rsid w:val="00717310"/>
    <w:rsid w:val="0078351E"/>
    <w:rsid w:val="00790A4A"/>
    <w:rsid w:val="00802F2A"/>
    <w:rsid w:val="00803C61"/>
    <w:rsid w:val="00832497"/>
    <w:rsid w:val="00862A2F"/>
    <w:rsid w:val="0087685A"/>
    <w:rsid w:val="008B351C"/>
    <w:rsid w:val="008B411B"/>
    <w:rsid w:val="008E3EC8"/>
    <w:rsid w:val="00911538"/>
    <w:rsid w:val="00942AB2"/>
    <w:rsid w:val="00945077"/>
    <w:rsid w:val="0095544D"/>
    <w:rsid w:val="0098586D"/>
    <w:rsid w:val="009A4284"/>
    <w:rsid w:val="009E30EC"/>
    <w:rsid w:val="00A0685A"/>
    <w:rsid w:val="00A220EF"/>
    <w:rsid w:val="00A8101F"/>
    <w:rsid w:val="00AB5E41"/>
    <w:rsid w:val="00AB7A52"/>
    <w:rsid w:val="00AD59D4"/>
    <w:rsid w:val="00AD6C31"/>
    <w:rsid w:val="00B078D3"/>
    <w:rsid w:val="00B328AD"/>
    <w:rsid w:val="00B356B4"/>
    <w:rsid w:val="00B61455"/>
    <w:rsid w:val="00B867CA"/>
    <w:rsid w:val="00BB7627"/>
    <w:rsid w:val="00C07679"/>
    <w:rsid w:val="00C32CA0"/>
    <w:rsid w:val="00C33411"/>
    <w:rsid w:val="00C3798D"/>
    <w:rsid w:val="00C7749F"/>
    <w:rsid w:val="00C9712C"/>
    <w:rsid w:val="00CB01D6"/>
    <w:rsid w:val="00CE212C"/>
    <w:rsid w:val="00D04E46"/>
    <w:rsid w:val="00D13148"/>
    <w:rsid w:val="00D17A15"/>
    <w:rsid w:val="00D24775"/>
    <w:rsid w:val="00D26691"/>
    <w:rsid w:val="00D47BB4"/>
    <w:rsid w:val="00D6079E"/>
    <w:rsid w:val="00DA79DB"/>
    <w:rsid w:val="00DC2946"/>
    <w:rsid w:val="00E044C0"/>
    <w:rsid w:val="00E173E3"/>
    <w:rsid w:val="00E24183"/>
    <w:rsid w:val="00E3005F"/>
    <w:rsid w:val="00E46064"/>
    <w:rsid w:val="00E466DD"/>
    <w:rsid w:val="00E66967"/>
    <w:rsid w:val="00E66A98"/>
    <w:rsid w:val="00E7580D"/>
    <w:rsid w:val="00EA7198"/>
    <w:rsid w:val="00EB37C3"/>
    <w:rsid w:val="00ED5D3B"/>
    <w:rsid w:val="00EF28C4"/>
    <w:rsid w:val="00F06074"/>
    <w:rsid w:val="00F53F28"/>
    <w:rsid w:val="00F914B3"/>
    <w:rsid w:val="00FD378B"/>
    <w:rsid w:val="00FE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6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5D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E6C0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E6C01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6E6C0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E6C0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447</Words>
  <Characters>2553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</vt:lpstr>
    </vt:vector>
  </TitlesOfParts>
  <Company>Dom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</dc:title>
  <dc:creator>Alex</dc:creator>
  <cp:lastModifiedBy>Tatyana I. Smelaya</cp:lastModifiedBy>
  <cp:revision>8</cp:revision>
  <dcterms:created xsi:type="dcterms:W3CDTF">2016-04-01T12:37:00Z</dcterms:created>
  <dcterms:modified xsi:type="dcterms:W3CDTF">2018-10-11T08:56:00Z</dcterms:modified>
</cp:coreProperties>
</file>